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B4" w:rsidRDefault="008971B4" w:rsidP="008971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971B4" w:rsidRDefault="008971B4" w:rsidP="008971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«___»________ 20___г.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именуемое  в  дальнейшем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>заведующего  Буреевой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на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распоряжения мэра города Дзержинска Нижегородской области от 21.08.2006г.      № 1520 </w:t>
      </w:r>
      <w:r>
        <w:rPr>
          <w:rFonts w:ascii="Times New Roman" w:hAnsi="Times New Roman"/>
          <w:sz w:val="22"/>
          <w:szCs w:val="24"/>
          <w:u w:val="single"/>
        </w:rPr>
        <w:t>«О переводе Буреевой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8971B4" w:rsidRDefault="008971B4" w:rsidP="003C7B7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</w:t>
      </w:r>
      <w:r w:rsidR="003C7B79" w:rsidRPr="003C7B79">
        <w:rPr>
          <w:rFonts w:ascii="Times New Roman" w:hAnsi="Times New Roman"/>
          <w:color w:val="FF0000"/>
          <w:sz w:val="24"/>
          <w:szCs w:val="24"/>
        </w:rPr>
        <w:t>Ивановой Анной Ивановной</w:t>
      </w:r>
      <w:r>
        <w:rPr>
          <w:rFonts w:ascii="Times New Roman" w:hAnsi="Times New Roman"/>
          <w:sz w:val="24"/>
          <w:szCs w:val="24"/>
        </w:rPr>
        <w:t>_______</w:t>
      </w:r>
      <w:r w:rsidR="003C7B79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8971B4" w:rsidRPr="003C7B79" w:rsidRDefault="008971B4" w:rsidP="008971B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C7B79" w:rsidRPr="003C7B79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</w:t>
      </w:r>
      <w:r w:rsidRPr="003C7B79">
        <w:rPr>
          <w:rFonts w:ascii="Times New Roman" w:hAnsi="Times New Roman" w:cs="Times New Roman"/>
          <w:color w:val="FF0000"/>
          <w:sz w:val="24"/>
          <w:szCs w:val="24"/>
        </w:rPr>
        <w:t>_____________________</w:t>
      </w:r>
      <w:r w:rsidR="003C7B79" w:rsidRPr="003C7B7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C7B79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проживающего по адресу: _</w:t>
      </w:r>
      <w:r w:rsidR="003C7B79" w:rsidRPr="003C7B79">
        <w:rPr>
          <w:rFonts w:ascii="Times New Roman" w:hAnsi="Times New Roman" w:cs="Times New Roman"/>
          <w:color w:val="FF0000"/>
          <w:sz w:val="22"/>
          <w:szCs w:val="24"/>
        </w:rPr>
        <w:t>606000, г. Дзержинск, ул. Панфиловцев, д.26</w:t>
      </w:r>
      <w:r w:rsidRPr="003C7B79">
        <w:rPr>
          <w:rFonts w:ascii="Times New Roman" w:hAnsi="Times New Roman" w:cs="Times New Roman"/>
          <w:color w:val="FF0000"/>
          <w:sz w:val="22"/>
          <w:szCs w:val="24"/>
        </w:rPr>
        <w:t>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местно именуемые Стороны, заключили настоящий Договор о нижеследующем: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Cs w:val="24"/>
        </w:rPr>
      </w:pP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131»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  <w:u w:val="single"/>
        </w:rPr>
        <w:t>Образовательная программа дошкольного образования  Муниципального бюджетного дошкольного образовательного учреждения «Детский сад № 131».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3C7B79" w:rsidRPr="003C7B79">
        <w:rPr>
          <w:rFonts w:ascii="Times New Roman" w:hAnsi="Times New Roman"/>
          <w:color w:val="FF0000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_____ календарных лет (года).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r>
        <w:rPr>
          <w:rFonts w:ascii="Times New Roman" w:hAnsi="Times New Roman"/>
          <w:u w:val="single"/>
        </w:rPr>
        <w:t xml:space="preserve">режим полного дня (12-часовое пребывание: </w:t>
      </w:r>
      <w:r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</w:rPr>
        <w:t>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</w:t>
      </w:r>
      <w:r>
        <w:rPr>
          <w:rFonts w:ascii="Times New Roman" w:hAnsi="Times New Roman"/>
        </w:rPr>
        <w:t xml:space="preserve"> направленности. 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</w:t>
      </w:r>
      <w:r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2.1.3. </w:t>
      </w:r>
      <w:r>
        <w:rPr>
          <w:rFonts w:ascii="Times New Roman" w:eastAsia="Times New Roman" w:hAnsi="Times New Roman"/>
          <w:color w:val="000000"/>
        </w:rPr>
        <w:t>Отчислить Воспитанника из образовательной организации  на основании: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sz w:val="22"/>
          <w:szCs w:val="22"/>
        </w:rPr>
        <w:t xml:space="preserve">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до 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8971B4" w:rsidRDefault="008971B4" w:rsidP="008971B4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8971B4" w:rsidRDefault="008971B4" w:rsidP="008971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 Получать меры социальной поддержки: льготу за присмотр и уход за ребенком  __________________________________________________________________________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2.2.9. 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>й Воспитанника.</w:t>
      </w:r>
    </w:p>
    <w:p w:rsidR="008971B4" w:rsidRDefault="008971B4" w:rsidP="008971B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8971B4" w:rsidRDefault="008971B4" w:rsidP="008971B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8971B4" w:rsidRDefault="008971B4" w:rsidP="008971B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8971B4" w:rsidRDefault="008971B4" w:rsidP="008971B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 Исполнитель обязан: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>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71B4" w:rsidRDefault="008971B4" w:rsidP="008971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</w:p>
    <w:p w:rsidR="008971B4" w:rsidRDefault="008971B4" w:rsidP="008971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8971B4" w:rsidRDefault="008971B4" w:rsidP="008971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8971B4" w:rsidRDefault="008971B4" w:rsidP="008971B4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 xml:space="preserve">, исходя из её возможностей. 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Сохранять место за Воспитанником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8971B4" w:rsidRDefault="008971B4" w:rsidP="008971B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о    нецелесообразности  оказания 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(срок)</w:t>
      </w:r>
    </w:p>
    <w:p w:rsidR="008971B4" w:rsidRDefault="008971B4" w:rsidP="008971B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</w:t>
      </w:r>
      <w:r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2.3.15.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 </w:t>
      </w:r>
      <w:r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</w:t>
      </w:r>
      <w:r>
        <w:rPr>
          <w:rFonts w:ascii="Times New Roman" w:hAnsi="Times New Roman"/>
          <w:color w:val="000000"/>
          <w:sz w:val="22"/>
          <w:szCs w:val="24"/>
        </w:rPr>
        <w:lastRenderedPageBreak/>
        <w:t>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</w:t>
      </w:r>
      <w:r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2.4.5. </w:t>
      </w:r>
      <w:r>
        <w:rPr>
          <w:rFonts w:ascii="Times New Roman" w:hAnsi="Times New Roman" w:cs="Times New Roman"/>
          <w:sz w:val="22"/>
          <w:szCs w:val="22"/>
        </w:rPr>
        <w:t xml:space="preserve">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14"/>
        </w:rPr>
      </w:pP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</w:t>
      </w:r>
      <w:r w:rsidR="003C7B79" w:rsidRPr="003C7B79">
        <w:rPr>
          <w:rFonts w:ascii="Times New Roman" w:hAnsi="Times New Roman" w:cs="Times New Roman"/>
          <w:color w:val="FF0000"/>
          <w:sz w:val="22"/>
          <w:szCs w:val="24"/>
        </w:rPr>
        <w:t>27</w:t>
      </w:r>
      <w:r>
        <w:rPr>
          <w:rFonts w:ascii="Times New Roman" w:hAnsi="Times New Roman" w:cs="Times New Roman"/>
          <w:sz w:val="22"/>
          <w:szCs w:val="24"/>
        </w:rPr>
        <w:t>___ г.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8971B4" w:rsidRDefault="003C7B79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182880</wp:posOffset>
                </wp:positionV>
                <wp:extent cx="2825115" cy="1351280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11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Муниципальное бюджетное 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«Детский сад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№131»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(МБДОУ «Детский сад № 131»)                       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Адрес: 606015, город Дзержинск,                        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переулок Западный,  дом 11 А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телефон/факс: 8(8313)20-40-46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.1pt;margin-top:14.4pt;width:222.45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" stroked="f">
                <v:path arrowok="t"/>
                <v:textbox>
                  <w:txbxContent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Муниципальное бюджетное 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дошкольное    образовательное учреждение 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«Детский сад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№131»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(МБДОУ «Детский сад № 131»)                       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Адрес: 606015, город Дзержинск,                        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переулок Западный,  дом 11 А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телефон/факс: 8(8313)20-40-46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971B4">
        <w:rPr>
          <w:rFonts w:ascii="Times New Roman" w:hAnsi="Times New Roman" w:cs="Times New Roman"/>
          <w:b/>
          <w:sz w:val="22"/>
          <w:szCs w:val="24"/>
        </w:rPr>
        <w:t>V</w:t>
      </w:r>
      <w:r w:rsidR="008971B4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="008971B4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8971B4" w:rsidRDefault="003C7B79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22225</wp:posOffset>
                </wp:positionV>
                <wp:extent cx="3136900" cy="1520190"/>
                <wp:effectExtent l="0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71B4" w:rsidRDefault="008971B4" w:rsidP="008971B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</w:t>
                            </w:r>
                            <w:r w:rsidR="003C7B79" w:rsidRPr="003C7B79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Иванова Анна Ивановна</w:t>
                            </w:r>
                            <w:r w:rsidR="003C7B79">
                              <w:rPr>
                                <w:rFonts w:ascii="Times New Roman" w:hAnsi="Times New Roman"/>
                                <w:sz w:val="24"/>
                              </w:rPr>
                              <w:t>___</w:t>
                            </w:r>
                          </w:p>
                          <w:p w:rsidR="008971B4" w:rsidRDefault="008971B4" w:rsidP="008971B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наличии))</w:t>
                            </w:r>
                          </w:p>
                          <w:p w:rsidR="008971B4" w:rsidRDefault="003C7B79" w:rsidP="008971B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Паспорт </w:t>
                            </w:r>
                            <w:r w:rsidR="008971B4" w:rsidRPr="003C7B7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___</w:t>
                            </w:r>
                            <w:r w:rsidRPr="003C7B7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2200 №123456</w:t>
                            </w:r>
                            <w:r w:rsidR="008971B4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</w:p>
                          <w:p w:rsidR="008971B4" w:rsidRPr="003C7B79" w:rsidRDefault="003C7B79" w:rsidP="008971B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 w:rsidRPr="003C7B7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Выдан ОУФМС России по Нижегородской области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(паспортные данные)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 w:rsidR="003C7B79" w:rsidRPr="003C7B7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606000, г. Дзержинск, ул. Панфиловцев, д.26</w:t>
                            </w:r>
                            <w:r w:rsidRPr="003C7B79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____________________________________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</w:pP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971B4" w:rsidRDefault="008971B4" w:rsidP="008971B4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226.35pt;margin-top:1.75pt;width:247pt;height:1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" filled="f" stroked="f">
                <v:path arrowok="t"/>
                <v:textbox>
                  <w:txbxContent>
                    <w:p w:rsidR="008971B4" w:rsidRDefault="008971B4" w:rsidP="008971B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</w:t>
                      </w:r>
                      <w:r w:rsidR="003C7B79" w:rsidRPr="003C7B79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Иванова Анна Ивановна</w:t>
                      </w:r>
                      <w:r w:rsidR="003C7B79">
                        <w:rPr>
                          <w:rFonts w:ascii="Times New Roman" w:hAnsi="Times New Roman"/>
                          <w:sz w:val="24"/>
                        </w:rPr>
                        <w:t>___</w:t>
                      </w:r>
                    </w:p>
                    <w:p w:rsidR="008971B4" w:rsidRDefault="008971B4" w:rsidP="008971B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наличии))</w:t>
                      </w:r>
                    </w:p>
                    <w:p w:rsidR="008971B4" w:rsidRDefault="003C7B79" w:rsidP="008971B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Паспорт </w:t>
                      </w:r>
                      <w:r w:rsidR="008971B4" w:rsidRPr="003C7B7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___</w:t>
                      </w:r>
                      <w:r w:rsidRPr="003C7B7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2200 №123456</w:t>
                      </w:r>
                      <w:r w:rsidR="008971B4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</w:p>
                    <w:p w:rsidR="008971B4" w:rsidRPr="003C7B79" w:rsidRDefault="003C7B79" w:rsidP="008971B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 w:rsidRPr="003C7B7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Выдан ОУФМС России по Нижегородской области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(паспортные данные)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 w:rsidR="003C7B79" w:rsidRPr="003C7B7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606000, г. Дзержинск, ул. Панфиловцев, д.26</w:t>
                      </w:r>
                      <w:r w:rsidRPr="003C7B79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____________________________________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971B4" w:rsidRDefault="008971B4" w:rsidP="008971B4">
                      <w:pPr>
                        <w:spacing w:after="0" w:line="240" w:lineRule="auto"/>
                      </w:pPr>
                    </w:p>
                    <w:p w:rsidR="008971B4" w:rsidRDefault="008971B4" w:rsidP="008971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971B4" w:rsidRDefault="008971B4" w:rsidP="008971B4"/>
                  </w:txbxContent>
                </v:textbox>
              </v:shape>
            </w:pict>
          </mc:Fallback>
        </mc:AlternateContent>
      </w: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8971B4" w:rsidP="008971B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3C7B79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175260</wp:posOffset>
                </wp:positionV>
                <wp:extent cx="2825115" cy="13792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11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ИНН  5249055046  /  КПП   524901001                                                               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л/с </w:t>
                            </w:r>
                            <w:r>
                              <w:rPr>
      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22001001150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р/с </w:t>
                            </w:r>
                            <w:r>
                              <w:rPr>
      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03234643227210003200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Волго - Вятское ГУ Банка России/УФК 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Нижегородской области г. Нижний Новгород   БИК </w:t>
                            </w:r>
                            <w:r>
                              <w:rPr>
      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012202102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Заведующий МБДОУ «Детский сад № 131»</w:t>
                            </w: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    Буреева С.Ю.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971B4" w:rsidRDefault="008971B4" w:rsidP="008971B4"/>
                          <w:p w:rsidR="008971B4" w:rsidRDefault="008971B4" w:rsidP="008971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971B4" w:rsidRDefault="008971B4" w:rsidP="008971B4"/>
                          <w:p w:rsidR="008971B4" w:rsidRDefault="008971B4" w:rsidP="008971B4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-6.45pt;margin-top:13.8pt;width:222.45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" stroked="f">
                <v:path arrowok="t"/>
                <v:textbox>
                  <w:txbxContent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ИНН  5249055046  /  КПП   524901001                                                               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л/с </w:t>
                      </w:r>
                      <w:r>
                        <w:rPr>
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22001001150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р/с </w:t>
                      </w:r>
                      <w:r>
                        <w:rPr>
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03234643227210003200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Волго - Вятское ГУ Банка России/УФК 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Нижегородской области г. Нижний Новгород   БИК </w:t>
                      </w:r>
                      <w:r>
                        <w:rPr>
    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012202102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Заведующий МБДОУ «Детский сад № 131»</w:t>
                      </w:r>
                    </w:p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    Буреева С.Ю.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8971B4" w:rsidRDefault="008971B4" w:rsidP="008971B4"/>
                    <w:p w:rsidR="008971B4" w:rsidRDefault="008971B4" w:rsidP="008971B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8971B4" w:rsidRDefault="008971B4" w:rsidP="008971B4"/>
                    <w:p w:rsidR="008971B4" w:rsidRDefault="008971B4" w:rsidP="008971B4"/>
                  </w:txbxContent>
                </v:textbox>
              </v:shape>
            </w:pict>
          </mc:Fallback>
        </mc:AlternateContent>
      </w: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3C7B79" w:rsidP="008971B4">
      <w:pPr>
        <w:pStyle w:val="ConsPlusCell"/>
        <w:tabs>
          <w:tab w:val="left" w:pos="20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</wp:posOffset>
                </wp:positionV>
                <wp:extent cx="3200400" cy="153289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71B4" w:rsidRDefault="008971B4" w:rsidP="008971B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</w:t>
                            </w:r>
                            <w:r w:rsidR="003C7B79" w:rsidRPr="003C7B79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8 (900) 123 4567</w:t>
                            </w:r>
                            <w:r w:rsidR="003C7B79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___________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</w:t>
                            </w:r>
                            <w:r w:rsidR="003C7B79" w:rsidRPr="003C7B79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u w:val="single"/>
                              </w:rPr>
                              <w:t>Иванова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</w:t>
                            </w:r>
                          </w:p>
                          <w:p w:rsidR="008971B4" w:rsidRDefault="008971B4" w:rsidP="008971B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8971B4" w:rsidRDefault="008971B4" w:rsidP="008971B4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</w:pPr>
                          </w:p>
                          <w:p w:rsidR="008971B4" w:rsidRDefault="008971B4" w:rsidP="008971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971B4" w:rsidRDefault="008971B4" w:rsidP="008971B4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3in;margin-top:-.05pt;width:252pt;height:1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" stroked="f">
                <v:path arrowok="t"/>
                <v:textbox>
                  <w:txbxContent>
                    <w:p w:rsidR="008971B4" w:rsidRDefault="008971B4" w:rsidP="008971B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</w:t>
                      </w:r>
                      <w:r w:rsidR="003C7B79" w:rsidRPr="003C7B79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8 (900) 123 4567</w:t>
                      </w:r>
                      <w:r w:rsidR="003C7B79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___________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</w:t>
                      </w:r>
                      <w:r w:rsidR="003C7B79" w:rsidRPr="003C7B79">
                        <w:rPr>
                          <w:rFonts w:ascii="Times New Roman" w:hAnsi="Times New Roman"/>
                          <w:color w:val="FF0000"/>
                          <w:sz w:val="24"/>
                          <w:u w:val="single"/>
                        </w:rPr>
                        <w:t>Иванова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</w:t>
                      </w:r>
                    </w:p>
                    <w:p w:rsidR="008971B4" w:rsidRDefault="008971B4" w:rsidP="008971B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8971B4" w:rsidRDefault="008971B4" w:rsidP="008971B4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971B4" w:rsidRDefault="008971B4" w:rsidP="008971B4">
                      <w:pPr>
                        <w:spacing w:after="0" w:line="240" w:lineRule="auto"/>
                      </w:pPr>
                    </w:p>
                    <w:p w:rsidR="008971B4" w:rsidRDefault="008971B4" w:rsidP="008971B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8971B4" w:rsidRDefault="008971B4" w:rsidP="008971B4"/>
                  </w:txbxContent>
                </v:textbox>
              </v:shape>
            </w:pict>
          </mc:Fallback>
        </mc:AlternateContent>
      </w:r>
      <w:r w:rsidR="008971B4">
        <w:rPr>
          <w:rFonts w:ascii="Times New Roman" w:hAnsi="Times New Roman" w:cs="Times New Roman"/>
          <w:b/>
          <w:sz w:val="24"/>
          <w:szCs w:val="24"/>
        </w:rPr>
        <w:tab/>
      </w:r>
    </w:p>
    <w:p w:rsidR="008971B4" w:rsidRDefault="008971B4" w:rsidP="008971B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971B4" w:rsidRDefault="008971B4" w:rsidP="008971B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971B4" w:rsidRDefault="008971B4" w:rsidP="008971B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971B4" w:rsidRDefault="008971B4" w:rsidP="008971B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</w:t>
      </w:r>
      <w:r w:rsidR="003C7B79" w:rsidRPr="003C7B79">
        <w:rPr>
          <w:rFonts w:ascii="Times New Roman" w:hAnsi="Times New Roman" w:cs="Times New Roman"/>
          <w:color w:val="FF0000"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sz w:val="22"/>
          <w:szCs w:val="22"/>
        </w:rPr>
        <w:t>__________________/               «____» _______20__г.</w:t>
      </w: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(расшифровка подписи)</w:t>
      </w: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B4"/>
    <w:rsid w:val="003C7B79"/>
    <w:rsid w:val="00570AEC"/>
    <w:rsid w:val="008971B4"/>
    <w:rsid w:val="00D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1B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71B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71B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8971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89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1B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71B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71B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8971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89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2023-04-18T19:04:00Z</dcterms:created>
  <dcterms:modified xsi:type="dcterms:W3CDTF">2023-04-18T19:04:00Z</dcterms:modified>
</cp:coreProperties>
</file>